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912"/>
        <w:bidiVisual/>
        <w:tblW w:w="22123" w:type="dxa"/>
        <w:tblLayout w:type="fixed"/>
        <w:tblLook w:val="01E0" w:firstRow="1" w:lastRow="1" w:firstColumn="1" w:lastColumn="1" w:noHBand="0" w:noVBand="0"/>
      </w:tblPr>
      <w:tblGrid>
        <w:gridCol w:w="1007"/>
        <w:gridCol w:w="3543"/>
        <w:gridCol w:w="567"/>
        <w:gridCol w:w="708"/>
        <w:gridCol w:w="1418"/>
        <w:gridCol w:w="3120"/>
        <w:gridCol w:w="425"/>
        <w:gridCol w:w="553"/>
        <w:gridCol w:w="1000"/>
        <w:gridCol w:w="2698"/>
        <w:gridCol w:w="709"/>
        <w:gridCol w:w="567"/>
        <w:gridCol w:w="1276"/>
        <w:gridCol w:w="2409"/>
        <w:gridCol w:w="567"/>
        <w:gridCol w:w="567"/>
        <w:gridCol w:w="989"/>
      </w:tblGrid>
      <w:tr w:rsidR="00076803" w:rsidRPr="00076803" w:rsidTr="00E879E9">
        <w:trPr>
          <w:trHeight w:val="705"/>
        </w:trPr>
        <w:tc>
          <w:tcPr>
            <w:tcW w:w="1007" w:type="dxa"/>
            <w:vMerge w:val="restart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ايام</w:t>
            </w:r>
          </w:p>
          <w:p w:rsidR="00C13D66" w:rsidRPr="00076803" w:rsidRDefault="00C13D66" w:rsidP="00325C85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هفته</w:t>
            </w:r>
          </w:p>
        </w:tc>
        <w:tc>
          <w:tcPr>
            <w:tcW w:w="6236" w:type="dxa"/>
            <w:gridSpan w:val="4"/>
            <w:vAlign w:val="center"/>
          </w:tcPr>
          <w:p w:rsidR="00C13D66" w:rsidRPr="00076803" w:rsidRDefault="00C13D66" w:rsidP="00D80B6C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076803">
              <w:rPr>
                <w:rFonts w:cs="B Titr" w:hint="cs"/>
                <w:sz w:val="32"/>
                <w:szCs w:val="32"/>
                <w:rtl/>
                <w:lang w:bidi="fa-IR"/>
              </w:rPr>
              <w:t xml:space="preserve">ساعت </w:t>
            </w: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10-30/8    </w:t>
            </w:r>
          </w:p>
        </w:tc>
        <w:tc>
          <w:tcPr>
            <w:tcW w:w="5098" w:type="dxa"/>
            <w:gridSpan w:val="4"/>
            <w:vAlign w:val="center"/>
          </w:tcPr>
          <w:p w:rsidR="00C13D66" w:rsidRPr="00076803" w:rsidRDefault="00C13D66" w:rsidP="00D80B6C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076803">
              <w:rPr>
                <w:rFonts w:cs="B Titr" w:hint="cs"/>
                <w:sz w:val="32"/>
                <w:szCs w:val="32"/>
                <w:rtl/>
                <w:lang w:bidi="fa-IR"/>
              </w:rPr>
              <w:t xml:space="preserve">ساعت  </w:t>
            </w: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12-30/10</w:t>
            </w:r>
          </w:p>
        </w:tc>
        <w:tc>
          <w:tcPr>
            <w:tcW w:w="5250" w:type="dxa"/>
            <w:gridSpan w:val="4"/>
            <w:vAlign w:val="center"/>
          </w:tcPr>
          <w:p w:rsidR="00C13D66" w:rsidRPr="00076803" w:rsidRDefault="00C13D66" w:rsidP="00D80B6C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076803">
              <w:rPr>
                <w:rFonts w:cs="B Titr" w:hint="cs"/>
                <w:sz w:val="32"/>
                <w:szCs w:val="32"/>
                <w:rtl/>
                <w:lang w:bidi="fa-IR"/>
              </w:rPr>
              <w:t xml:space="preserve">ساعت     </w:t>
            </w: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4-2                        </w:t>
            </w:r>
          </w:p>
        </w:tc>
        <w:tc>
          <w:tcPr>
            <w:tcW w:w="4532" w:type="dxa"/>
            <w:gridSpan w:val="4"/>
            <w:vAlign w:val="center"/>
          </w:tcPr>
          <w:p w:rsidR="00C13D66" w:rsidRPr="00076803" w:rsidRDefault="00C13D66" w:rsidP="00D80B6C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076803">
              <w:rPr>
                <w:rFonts w:cs="B Titr" w:hint="cs"/>
                <w:sz w:val="34"/>
                <w:szCs w:val="34"/>
                <w:rtl/>
                <w:lang w:bidi="fa-IR"/>
              </w:rPr>
              <w:t>ساعت</w:t>
            </w: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6-4                          </w:t>
            </w:r>
          </w:p>
        </w:tc>
      </w:tr>
      <w:tr w:rsidR="00076803" w:rsidRPr="00076803" w:rsidTr="00E879E9">
        <w:trPr>
          <w:trHeight w:val="705"/>
        </w:trPr>
        <w:tc>
          <w:tcPr>
            <w:tcW w:w="1007" w:type="dxa"/>
            <w:vMerge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3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567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ascii="F_Mitra" w:hAnsi="F_Mitra" w:cs="B Titr"/>
                <w:b/>
                <w:bCs/>
                <w:sz w:val="18"/>
                <w:szCs w:val="18"/>
                <w:rtl/>
                <w:lang w:bidi="fa-IR"/>
              </w:rPr>
            </w:pPr>
            <w:r w:rsidRPr="00076803">
              <w:rPr>
                <w:rFonts w:ascii="F_Mitra" w:hAnsi="F_Mitra" w:cs="B Titr"/>
                <w:b/>
                <w:bCs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708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76803">
              <w:rPr>
                <w:rFonts w:cs="B Titr"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418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76803">
              <w:rPr>
                <w:rFonts w:cs="B Titr" w:hint="cs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3120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425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ascii="F_Mitra" w:hAnsi="F_Mitra" w:cs="B Titr"/>
                <w:b/>
                <w:bCs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553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000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2698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709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ascii="F_Mitra" w:hAnsi="F_Mitra" w:cs="B Titr"/>
                <w:b/>
                <w:bCs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567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276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2409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567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ascii="F_Mitra" w:hAnsi="F_Mitra" w:cs="B Titr"/>
                <w:b/>
                <w:bCs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567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89" w:type="dxa"/>
            <w:vAlign w:val="center"/>
          </w:tcPr>
          <w:p w:rsidR="00C13D66" w:rsidRPr="00076803" w:rsidRDefault="00C13D66" w:rsidP="00325C85">
            <w:pPr>
              <w:jc w:val="center"/>
              <w:rPr>
                <w:rFonts w:cs="B Titr"/>
                <w:rtl/>
                <w:lang w:bidi="fa-IR"/>
              </w:rPr>
            </w:pPr>
            <w:r w:rsidRPr="00076803">
              <w:rPr>
                <w:rFonts w:cs="B Titr" w:hint="cs"/>
                <w:sz w:val="20"/>
                <w:szCs w:val="20"/>
                <w:rtl/>
                <w:lang w:bidi="fa-IR"/>
              </w:rPr>
              <w:t>استاد</w:t>
            </w:r>
          </w:p>
        </w:tc>
      </w:tr>
      <w:tr w:rsidR="00076803" w:rsidRPr="00076803" w:rsidTr="00E879E9">
        <w:trPr>
          <w:cantSplit/>
          <w:trHeight w:val="1964"/>
        </w:trPr>
        <w:tc>
          <w:tcPr>
            <w:tcW w:w="1007" w:type="dxa"/>
            <w:textDirection w:val="btLr"/>
            <w:vAlign w:val="center"/>
          </w:tcPr>
          <w:p w:rsidR="00C13D66" w:rsidRPr="00076803" w:rsidRDefault="00C13D66" w:rsidP="0097615E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3543" w:type="dxa"/>
          </w:tcPr>
          <w:p w:rsidR="00C13D66" w:rsidRPr="00076803" w:rsidRDefault="00BD58CC" w:rsidP="0097615E">
            <w:pPr>
              <w:rPr>
                <w:rFonts w:cs="B Titr"/>
                <w:sz w:val="22"/>
                <w:szCs w:val="22"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آموزه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های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مشاوره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ای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در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قرآن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و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حدیث</w:t>
            </w:r>
            <w:r w:rsidR="006F2DE9" w:rsidRPr="00076803">
              <w:rPr>
                <w:rFonts w:cs="B Titr" w:hint="cs"/>
                <w:sz w:val="22"/>
                <w:szCs w:val="22"/>
                <w:rtl/>
              </w:rPr>
              <w:t>- گ 1</w:t>
            </w:r>
          </w:p>
          <w:p w:rsidR="00B07649" w:rsidRPr="00076803" w:rsidRDefault="00B07649" w:rsidP="0097615E">
            <w:pPr>
              <w:rPr>
                <w:rFonts w:cs="B Titr"/>
                <w:sz w:val="22"/>
                <w:szCs w:val="22"/>
              </w:rPr>
            </w:pPr>
          </w:p>
          <w:p w:rsidR="00B07649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lang w:bidi="fa-IR"/>
              </w:rPr>
              <w:t>2</w:t>
            </w:r>
          </w:p>
          <w:p w:rsidR="00B07649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</w:tcPr>
          <w:p w:rsidR="00C13D66" w:rsidRPr="00076803" w:rsidRDefault="00B07649" w:rsidP="0097615E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B07649" w:rsidRPr="00076803" w:rsidRDefault="00B07649" w:rsidP="00896F09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418" w:type="dxa"/>
          </w:tcPr>
          <w:p w:rsidR="00C13D66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رشیدی </w:t>
            </w:r>
          </w:p>
          <w:p w:rsidR="00B07649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3120" w:type="dxa"/>
          </w:tcPr>
          <w:p w:rsidR="00C13D66" w:rsidRPr="00076803" w:rsidRDefault="00BD58CC" w:rsidP="0097615E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آموزه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های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مشاوره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ای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در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قرآن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و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حدیث</w:t>
            </w:r>
            <w:r w:rsidR="006F2DE9" w:rsidRPr="00076803">
              <w:rPr>
                <w:rFonts w:cs="B Titr" w:hint="cs"/>
                <w:sz w:val="22"/>
                <w:szCs w:val="22"/>
                <w:rtl/>
              </w:rPr>
              <w:t xml:space="preserve"> </w:t>
            </w:r>
            <w:r w:rsidR="006F2DE9" w:rsidRPr="00076803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="006F2DE9" w:rsidRPr="00076803">
              <w:rPr>
                <w:rFonts w:cs="B Titr" w:hint="cs"/>
                <w:sz w:val="22"/>
                <w:szCs w:val="22"/>
                <w:rtl/>
              </w:rPr>
              <w:t xml:space="preserve"> گ 2</w:t>
            </w:r>
          </w:p>
          <w:p w:rsidR="005E56B4" w:rsidRPr="00076803" w:rsidRDefault="005E56B4" w:rsidP="0097615E">
            <w:pPr>
              <w:rPr>
                <w:rFonts w:cs="B Titr"/>
                <w:sz w:val="22"/>
                <w:szCs w:val="22"/>
                <w:rtl/>
              </w:rPr>
            </w:pPr>
          </w:p>
          <w:p w:rsidR="005E56B4" w:rsidRPr="00076803" w:rsidRDefault="005E56B4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 xml:space="preserve">آشنایی با درمان های روانپزشکی </w:t>
            </w:r>
          </w:p>
        </w:tc>
        <w:tc>
          <w:tcPr>
            <w:tcW w:w="425" w:type="dxa"/>
          </w:tcPr>
          <w:p w:rsidR="00C13D66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5E56B4" w:rsidRPr="00076803" w:rsidRDefault="005E56B4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5E56B4" w:rsidRPr="00076803" w:rsidRDefault="005E56B4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5E56B4" w:rsidRPr="00076803" w:rsidRDefault="006D793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553" w:type="dxa"/>
          </w:tcPr>
          <w:p w:rsidR="00C13D66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6D7930" w:rsidRPr="00076803" w:rsidRDefault="006D793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6D7930" w:rsidRPr="00076803" w:rsidRDefault="006D793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6D7930" w:rsidRPr="00076803" w:rsidRDefault="006D793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000" w:type="dxa"/>
          </w:tcPr>
          <w:p w:rsidR="00C13D66" w:rsidRPr="00076803" w:rsidRDefault="00B0764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رشیدی</w:t>
            </w:r>
          </w:p>
          <w:p w:rsidR="006D7930" w:rsidRPr="00076803" w:rsidRDefault="006D793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6D7930" w:rsidRPr="00076803" w:rsidRDefault="006D793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6D7930" w:rsidRPr="00076803" w:rsidRDefault="00D667D7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طهماسبی </w:t>
            </w:r>
          </w:p>
        </w:tc>
        <w:tc>
          <w:tcPr>
            <w:tcW w:w="2698" w:type="dxa"/>
          </w:tcPr>
          <w:p w:rsidR="00FC6F0A" w:rsidRPr="00076803" w:rsidRDefault="00FC6F0A" w:rsidP="00FC6F0A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مشاوره تأد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ب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</w:p>
          <w:p w:rsidR="00C13D66" w:rsidRPr="00076803" w:rsidRDefault="00C13D66" w:rsidP="0097615E">
            <w:pPr>
              <w:rPr>
                <w:rFonts w:cs="B Titr"/>
                <w:sz w:val="22"/>
                <w:szCs w:val="22"/>
                <w:u w:val="single"/>
                <w:rtl/>
                <w:lang w:bidi="fa-IR"/>
              </w:rPr>
            </w:pPr>
          </w:p>
        </w:tc>
        <w:tc>
          <w:tcPr>
            <w:tcW w:w="709" w:type="dxa"/>
          </w:tcPr>
          <w:p w:rsidR="00C13D66" w:rsidRPr="00076803" w:rsidRDefault="006F2DE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567" w:type="dxa"/>
          </w:tcPr>
          <w:p w:rsidR="00C13D66" w:rsidRPr="00076803" w:rsidRDefault="006F2DE9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76" w:type="dxa"/>
          </w:tcPr>
          <w:p w:rsidR="00C13D66" w:rsidRPr="00076803" w:rsidRDefault="00D667D7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پایدار </w:t>
            </w:r>
          </w:p>
        </w:tc>
        <w:tc>
          <w:tcPr>
            <w:tcW w:w="2409" w:type="dxa"/>
          </w:tcPr>
          <w:p w:rsidR="00C13D66" w:rsidRPr="00076803" w:rsidRDefault="006A0200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  <w:lang w:bidi="fa-IR"/>
              </w:rPr>
              <w:t>مشاوره گروه</w:t>
            </w: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  <w:lang w:bidi="fa-IR"/>
              </w:rPr>
              <w:t xml:space="preserve"> (نظر</w:t>
            </w: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  <w:lang w:bidi="fa-IR"/>
              </w:rPr>
              <w:t>)</w:t>
            </w:r>
          </w:p>
          <w:p w:rsidR="006A0200" w:rsidRPr="00076803" w:rsidRDefault="000B3023" w:rsidP="000B3023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روانشناسی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تحولی کودک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و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 xml:space="preserve">نوجوان </w:t>
            </w:r>
          </w:p>
        </w:tc>
        <w:tc>
          <w:tcPr>
            <w:tcW w:w="567" w:type="dxa"/>
          </w:tcPr>
          <w:p w:rsidR="00C13D66" w:rsidRPr="00076803" w:rsidRDefault="009A6DAC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9A6DAC" w:rsidRPr="00076803" w:rsidRDefault="009A6DAC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13D66" w:rsidRPr="00076803" w:rsidRDefault="009A6DAC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9A6DAC" w:rsidRPr="00076803" w:rsidRDefault="009A6DAC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89" w:type="dxa"/>
          </w:tcPr>
          <w:p w:rsidR="00C13D66" w:rsidRPr="00076803" w:rsidRDefault="009A6DAC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مرادی </w:t>
            </w:r>
          </w:p>
          <w:p w:rsidR="009A6DAC" w:rsidRPr="00076803" w:rsidRDefault="009A6DAC" w:rsidP="0097615E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محمدی</w:t>
            </w:r>
          </w:p>
        </w:tc>
      </w:tr>
      <w:tr w:rsidR="00076803" w:rsidRPr="00076803" w:rsidTr="00E879E9">
        <w:trPr>
          <w:cantSplit/>
          <w:trHeight w:val="2140"/>
        </w:trPr>
        <w:tc>
          <w:tcPr>
            <w:tcW w:w="1007" w:type="dxa"/>
            <w:textDirection w:val="btLr"/>
            <w:vAlign w:val="center"/>
          </w:tcPr>
          <w:p w:rsidR="00C13D66" w:rsidRPr="00076803" w:rsidRDefault="00C13D66" w:rsidP="0082055F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يكشنبه</w:t>
            </w:r>
          </w:p>
        </w:tc>
        <w:tc>
          <w:tcPr>
            <w:tcW w:w="3543" w:type="dxa"/>
          </w:tcPr>
          <w:p w:rsidR="00C13D66" w:rsidRPr="00076803" w:rsidRDefault="006A0200" w:rsidP="0082055F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روش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ها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و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فنون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مشاوره</w:t>
            </w:r>
            <w:r w:rsidRPr="00076803">
              <w:rPr>
                <w:rFonts w:cs="B Titr"/>
                <w:sz w:val="22"/>
                <w:szCs w:val="22"/>
              </w:rPr>
              <w:t xml:space="preserve"> )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نظری</w:t>
            </w:r>
            <w:r w:rsidRPr="00076803">
              <w:rPr>
                <w:rFonts w:cs="B Titr"/>
                <w:sz w:val="22"/>
                <w:szCs w:val="22"/>
              </w:rPr>
              <w:t>(</w:t>
            </w:r>
          </w:p>
          <w:p w:rsidR="00A5093A" w:rsidRPr="00076803" w:rsidRDefault="00A5093A" w:rsidP="0082055F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مشاور نوجوانان</w:t>
            </w:r>
          </w:p>
          <w:p w:rsidR="00A5093A" w:rsidRPr="00076803" w:rsidRDefault="00A5093A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 xml:space="preserve">مشاوره خانواده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(</w:t>
            </w:r>
            <w:r w:rsidRPr="00076803">
              <w:rPr>
                <w:rFonts w:cs="B Titr"/>
                <w:sz w:val="22"/>
                <w:szCs w:val="22"/>
                <w:rtl/>
              </w:rPr>
              <w:t>عمل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ی)</w:t>
            </w:r>
          </w:p>
        </w:tc>
        <w:tc>
          <w:tcPr>
            <w:tcW w:w="567" w:type="dxa"/>
          </w:tcPr>
          <w:p w:rsidR="00C13D66" w:rsidRPr="00076803" w:rsidRDefault="009A6DA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9A6DAC" w:rsidRPr="00076803" w:rsidRDefault="009A6DA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9A6DAC" w:rsidRPr="00076803" w:rsidRDefault="009A6DA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708" w:type="dxa"/>
          </w:tcPr>
          <w:p w:rsidR="00C13D66" w:rsidRPr="00076803" w:rsidRDefault="009A6DAC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9A6DAC" w:rsidRPr="00076803" w:rsidRDefault="009A6DAC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9A6DAC" w:rsidRPr="00076803" w:rsidRDefault="009A6DAC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418" w:type="dxa"/>
          </w:tcPr>
          <w:p w:rsidR="00C13D66" w:rsidRPr="00076803" w:rsidRDefault="009A6DA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گل محمدیان 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نظری  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نوروزی </w:t>
            </w:r>
          </w:p>
        </w:tc>
        <w:tc>
          <w:tcPr>
            <w:tcW w:w="3120" w:type="dxa"/>
          </w:tcPr>
          <w:p w:rsidR="00C13D66" w:rsidRPr="00076803" w:rsidRDefault="00550B77" w:rsidP="0082055F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آموزش مهارت ها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 زندگی</w:t>
            </w:r>
          </w:p>
          <w:p w:rsidR="00550B77" w:rsidRPr="00076803" w:rsidRDefault="00550B77" w:rsidP="0082055F">
            <w:pPr>
              <w:rPr>
                <w:rFonts w:cs="B Titr"/>
                <w:sz w:val="22"/>
                <w:szCs w:val="22"/>
                <w:rtl/>
              </w:rPr>
            </w:pPr>
          </w:p>
          <w:p w:rsidR="00550B77" w:rsidRPr="00076803" w:rsidRDefault="00550B77" w:rsidP="00550B77">
            <w:pPr>
              <w:spacing w:line="200" w:lineRule="exact"/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آمار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استنباطی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</w:tcPr>
          <w:p w:rsidR="00C13D66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53" w:type="dxa"/>
          </w:tcPr>
          <w:p w:rsidR="00C13D66" w:rsidRPr="00076803" w:rsidRDefault="008379E2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8379E2" w:rsidRPr="00076803" w:rsidRDefault="008379E2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000" w:type="dxa"/>
          </w:tcPr>
          <w:p w:rsidR="00C13D66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عطائی 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نوروزی </w:t>
            </w:r>
          </w:p>
        </w:tc>
        <w:tc>
          <w:tcPr>
            <w:tcW w:w="2698" w:type="dxa"/>
          </w:tcPr>
          <w:p w:rsidR="00C13D66" w:rsidRPr="00076803" w:rsidRDefault="009C1CC1" w:rsidP="0082055F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ک</w:t>
            </w:r>
            <w:r w:rsidRPr="00076803">
              <w:rPr>
                <w:rFonts w:cs="B Titr"/>
                <w:sz w:val="22"/>
                <w:szCs w:val="22"/>
                <w:rtl/>
              </w:rPr>
              <w:t>اربرد آزمون ها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روان-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شناخت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درمشاوره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1</w:t>
            </w:r>
          </w:p>
          <w:p w:rsidR="009C1CC1" w:rsidRPr="00076803" w:rsidRDefault="009C1CC1" w:rsidP="0082055F">
            <w:pPr>
              <w:rPr>
                <w:rFonts w:cs="B Titr"/>
                <w:sz w:val="22"/>
                <w:szCs w:val="22"/>
                <w:rtl/>
              </w:rPr>
            </w:pPr>
          </w:p>
          <w:p w:rsidR="009C1CC1" w:rsidRPr="00076803" w:rsidRDefault="009C1CC1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</w:tcPr>
          <w:p w:rsidR="00C13D66" w:rsidRPr="00076803" w:rsidRDefault="00CC2089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lang w:bidi="fa-IR"/>
              </w:rPr>
              <w:t>4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C13D66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صیدی</w:t>
            </w: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2409" w:type="dxa"/>
          </w:tcPr>
          <w:p w:rsidR="008379E2" w:rsidRPr="00076803" w:rsidRDefault="008379E2" w:rsidP="00112F58">
            <w:pPr>
              <w:rPr>
                <w:rFonts w:cs="B Titr"/>
                <w:sz w:val="22"/>
                <w:szCs w:val="22"/>
                <w:rtl/>
              </w:rPr>
            </w:pPr>
          </w:p>
          <w:p w:rsidR="008F1784" w:rsidRPr="00076803" w:rsidRDefault="000B3023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روانشناسی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اجتماعی</w:t>
            </w:r>
          </w:p>
        </w:tc>
        <w:tc>
          <w:tcPr>
            <w:tcW w:w="567" w:type="dxa"/>
          </w:tcPr>
          <w:p w:rsidR="00C13D66" w:rsidRPr="00076803" w:rsidRDefault="00C13D66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8379E2" w:rsidRPr="00076803" w:rsidRDefault="008379E2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89" w:type="dxa"/>
          </w:tcPr>
          <w:p w:rsidR="008379E2" w:rsidRPr="00076803" w:rsidRDefault="008379E2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8379E2" w:rsidRPr="00076803" w:rsidRDefault="008379E2" w:rsidP="00112F5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صیدی</w:t>
            </w:r>
          </w:p>
        </w:tc>
      </w:tr>
      <w:tr w:rsidR="00076803" w:rsidRPr="00076803" w:rsidTr="00E879E9">
        <w:trPr>
          <w:cantSplit/>
          <w:trHeight w:val="1887"/>
        </w:trPr>
        <w:tc>
          <w:tcPr>
            <w:tcW w:w="1007" w:type="dxa"/>
            <w:textDirection w:val="btLr"/>
            <w:vAlign w:val="center"/>
          </w:tcPr>
          <w:p w:rsidR="00C13D66" w:rsidRPr="00076803" w:rsidRDefault="00C13D66" w:rsidP="0082055F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دو شنبه</w:t>
            </w:r>
          </w:p>
        </w:tc>
        <w:tc>
          <w:tcPr>
            <w:tcW w:w="3543" w:type="dxa"/>
          </w:tcPr>
          <w:p w:rsidR="00C13D66" w:rsidRPr="00076803" w:rsidRDefault="00324853" w:rsidP="0082055F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مددکاری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اجتماعی</w:t>
            </w:r>
          </w:p>
          <w:p w:rsidR="00324853" w:rsidRPr="00076803" w:rsidRDefault="00324853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متون انگل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مشاوره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1</w:t>
            </w:r>
          </w:p>
        </w:tc>
        <w:tc>
          <w:tcPr>
            <w:tcW w:w="567" w:type="dxa"/>
          </w:tcPr>
          <w:p w:rsidR="00C13D66" w:rsidRPr="00076803" w:rsidRDefault="000C7A4D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0C7A4D" w:rsidRPr="00076803" w:rsidRDefault="000C7A4D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708" w:type="dxa"/>
          </w:tcPr>
          <w:p w:rsidR="00C13D66" w:rsidRPr="00076803" w:rsidRDefault="000C7A4D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0C7A4D" w:rsidRPr="00076803" w:rsidRDefault="000C7A4D" w:rsidP="0082055F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418" w:type="dxa"/>
          </w:tcPr>
          <w:p w:rsidR="00C13D66" w:rsidRPr="00076803" w:rsidRDefault="000C7A4D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کرمخانی </w:t>
            </w:r>
          </w:p>
          <w:p w:rsidR="000C7A4D" w:rsidRPr="00076803" w:rsidRDefault="000C7A4D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گل محمدیان</w:t>
            </w:r>
          </w:p>
        </w:tc>
        <w:tc>
          <w:tcPr>
            <w:tcW w:w="3120" w:type="dxa"/>
          </w:tcPr>
          <w:p w:rsidR="00C13D66" w:rsidRPr="00076803" w:rsidRDefault="00C13D66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" w:type="dxa"/>
          </w:tcPr>
          <w:p w:rsidR="00C13D66" w:rsidRPr="00076803" w:rsidRDefault="00C13D66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553" w:type="dxa"/>
          </w:tcPr>
          <w:p w:rsidR="00C13D66" w:rsidRPr="00076803" w:rsidRDefault="00C13D66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000" w:type="dxa"/>
          </w:tcPr>
          <w:p w:rsidR="00C13D66" w:rsidRPr="00076803" w:rsidRDefault="00C13D66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98" w:type="dxa"/>
          </w:tcPr>
          <w:p w:rsidR="00C13D66" w:rsidRPr="00076803" w:rsidRDefault="004522AA" w:rsidP="007B4270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کارورز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 مشاوره ۱</w:t>
            </w:r>
            <w:r w:rsidR="000C7A4D" w:rsidRPr="00076803">
              <w:rPr>
                <w:rFonts w:cs="B Titr" w:hint="cs"/>
                <w:sz w:val="22"/>
                <w:szCs w:val="22"/>
                <w:rtl/>
              </w:rPr>
              <w:t xml:space="preserve">- گ </w:t>
            </w:r>
            <w:r w:rsidR="007B4270">
              <w:rPr>
                <w:rFonts w:cs="B Titr" w:hint="cs"/>
                <w:sz w:val="22"/>
                <w:szCs w:val="22"/>
                <w:rtl/>
              </w:rPr>
              <w:t>2</w:t>
            </w:r>
          </w:p>
          <w:p w:rsidR="004522AA" w:rsidRPr="00076803" w:rsidRDefault="004522AA" w:rsidP="007B4270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کارورز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 مشاوره ۱</w:t>
            </w:r>
            <w:r w:rsidR="000C7A4D" w:rsidRPr="00076803">
              <w:rPr>
                <w:rFonts w:cs="B Titr" w:hint="cs"/>
                <w:sz w:val="22"/>
                <w:szCs w:val="22"/>
                <w:rtl/>
              </w:rPr>
              <w:t xml:space="preserve">- گ </w:t>
            </w:r>
            <w:r w:rsidR="007B4270">
              <w:rPr>
                <w:rFonts w:cs="B Titr" w:hint="cs"/>
                <w:sz w:val="22"/>
                <w:szCs w:val="22"/>
                <w:rtl/>
              </w:rPr>
              <w:t>3</w:t>
            </w:r>
          </w:p>
          <w:p w:rsidR="000C7A4D" w:rsidRPr="00076803" w:rsidRDefault="000C7A4D" w:rsidP="006B51A4">
            <w:pPr>
              <w:rPr>
                <w:rFonts w:cs="B Titr"/>
                <w:sz w:val="22"/>
                <w:szCs w:val="22"/>
                <w:rtl/>
              </w:rPr>
            </w:pPr>
          </w:p>
          <w:p w:rsidR="004A41E2" w:rsidRDefault="004A41E2" w:rsidP="00304E1D">
            <w:pPr>
              <w:rPr>
                <w:rFonts w:cs="B Titr"/>
                <w:sz w:val="22"/>
                <w:szCs w:val="22"/>
                <w:rtl/>
              </w:rPr>
            </w:pPr>
          </w:p>
          <w:p w:rsidR="00304E1D" w:rsidRPr="00076803" w:rsidRDefault="00304E1D" w:rsidP="00304E1D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آس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ب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شناس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خانواده</w:t>
            </w:r>
          </w:p>
          <w:p w:rsidR="005064B0" w:rsidRPr="00076803" w:rsidRDefault="005064B0" w:rsidP="006B51A4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</w:tcPr>
          <w:p w:rsidR="00C13D66" w:rsidRPr="00076803" w:rsidRDefault="00130135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130135" w:rsidRPr="00076803" w:rsidRDefault="00130135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130135" w:rsidRPr="00076803" w:rsidRDefault="00130135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583081" w:rsidRDefault="00583081" w:rsidP="00304E1D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304E1D" w:rsidRPr="00076803" w:rsidRDefault="00304E1D" w:rsidP="00304E1D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130135" w:rsidRPr="00076803" w:rsidRDefault="00130135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</w:tcPr>
          <w:p w:rsidR="00130135" w:rsidRPr="00076803" w:rsidRDefault="00130135" w:rsidP="001026FA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  <w:p w:rsidR="00130135" w:rsidRPr="00076803" w:rsidRDefault="00130135" w:rsidP="001026FA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  <w:p w:rsidR="00130135" w:rsidRPr="00076803" w:rsidRDefault="00130135" w:rsidP="001026FA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583081" w:rsidRDefault="00583081" w:rsidP="00304E1D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304E1D" w:rsidRPr="00076803" w:rsidRDefault="00304E1D" w:rsidP="00304E1D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130135" w:rsidRPr="00076803" w:rsidRDefault="00130135" w:rsidP="001026FA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B4270" w:rsidRPr="00076803" w:rsidRDefault="00130135" w:rsidP="007B4270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حچت خواه </w:t>
            </w:r>
            <w:r w:rsidR="007B4270"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 </w:t>
            </w:r>
            <w:r w:rsidR="007B4270"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گل محمدیان </w:t>
            </w:r>
          </w:p>
          <w:p w:rsidR="00130135" w:rsidRPr="00076803" w:rsidRDefault="00130135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7B573C" w:rsidRPr="00076803" w:rsidRDefault="007B573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304E1D" w:rsidRPr="00076803" w:rsidRDefault="00304E1D" w:rsidP="00304E1D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مرادی </w:t>
            </w:r>
          </w:p>
          <w:p w:rsidR="007B573C" w:rsidRPr="00076803" w:rsidRDefault="007B573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2409" w:type="dxa"/>
          </w:tcPr>
          <w:p w:rsidR="007B573C" w:rsidRPr="00076803" w:rsidRDefault="006D7930" w:rsidP="00D64B06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آموزش  </w:t>
            </w:r>
            <w:r w:rsidR="00AB7CA0"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و </w:t>
            </w: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مشاوره ازدواج</w:t>
            </w:r>
          </w:p>
          <w:p w:rsidR="00934460" w:rsidRPr="00076803" w:rsidRDefault="00934460" w:rsidP="00D64B06">
            <w:pPr>
              <w:rPr>
                <w:rFonts w:cs="B Titr"/>
                <w:sz w:val="22"/>
                <w:szCs w:val="22"/>
                <w:rtl/>
              </w:rPr>
            </w:pPr>
          </w:p>
          <w:p w:rsidR="00DD7B19" w:rsidRPr="00076803" w:rsidRDefault="00934460" w:rsidP="00D64B06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روانشناسی</w:t>
            </w:r>
            <w:r w:rsidRPr="00076803">
              <w:rPr>
                <w:rFonts w:cs="B Titr"/>
                <w:sz w:val="22"/>
                <w:szCs w:val="22"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تربیتی</w:t>
            </w:r>
          </w:p>
        </w:tc>
        <w:tc>
          <w:tcPr>
            <w:tcW w:w="567" w:type="dxa"/>
          </w:tcPr>
          <w:p w:rsidR="007B573C" w:rsidRPr="00076803" w:rsidRDefault="006D7930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7B573C" w:rsidRPr="00076803" w:rsidRDefault="007B573C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934460" w:rsidRPr="00076803" w:rsidRDefault="00934460" w:rsidP="00061855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7B573C" w:rsidRPr="00076803" w:rsidRDefault="006D7930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7B573C" w:rsidRPr="00076803" w:rsidRDefault="007B573C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934460" w:rsidRPr="00076803" w:rsidRDefault="00934460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89" w:type="dxa"/>
          </w:tcPr>
          <w:p w:rsidR="007B573C" w:rsidRPr="00076803" w:rsidRDefault="006D7930" w:rsidP="0082055F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میلادی </w:t>
            </w:r>
          </w:p>
          <w:p w:rsidR="007B573C" w:rsidRPr="00076803" w:rsidRDefault="007B573C" w:rsidP="00896F09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934460" w:rsidRPr="00076803" w:rsidRDefault="00934460" w:rsidP="00896F09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ایرانی </w:t>
            </w:r>
          </w:p>
        </w:tc>
      </w:tr>
      <w:tr w:rsidR="00076803" w:rsidRPr="00076803" w:rsidTr="00E879E9">
        <w:trPr>
          <w:cantSplit/>
          <w:trHeight w:val="2148"/>
        </w:trPr>
        <w:tc>
          <w:tcPr>
            <w:tcW w:w="1007" w:type="dxa"/>
            <w:textDirection w:val="btLr"/>
            <w:vAlign w:val="center"/>
          </w:tcPr>
          <w:p w:rsidR="00C13D66" w:rsidRPr="00076803" w:rsidRDefault="00C13D66" w:rsidP="004404D8">
            <w:pPr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3543" w:type="dxa"/>
          </w:tcPr>
          <w:p w:rsidR="00C13D66" w:rsidRPr="00076803" w:rsidRDefault="00324853" w:rsidP="004404D8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مشاوره بحران</w:t>
            </w:r>
          </w:p>
          <w:p w:rsidR="00324853" w:rsidRPr="00076803" w:rsidRDefault="00324853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  <w:lang w:bidi="fa-IR"/>
              </w:rPr>
              <w:t>اند</w:t>
            </w: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  <w:lang w:bidi="fa-IR"/>
              </w:rPr>
              <w:t>شه</w:t>
            </w:r>
            <w:r w:rsidRPr="00076803">
              <w:rPr>
                <w:rFonts w:cs="B Titr"/>
                <w:sz w:val="22"/>
                <w:szCs w:val="22"/>
                <w:rtl/>
                <w:lang w:bidi="fa-IR"/>
              </w:rPr>
              <w:t xml:space="preserve"> اسلام</w:t>
            </w: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  <w:lang w:bidi="fa-IR"/>
              </w:rPr>
              <w:t xml:space="preserve"> 2</w:t>
            </w:r>
          </w:p>
        </w:tc>
        <w:tc>
          <w:tcPr>
            <w:tcW w:w="567" w:type="dxa"/>
          </w:tcPr>
          <w:p w:rsidR="00C13D66" w:rsidRPr="00076803" w:rsidRDefault="00E51665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E51665" w:rsidRPr="00076803" w:rsidRDefault="00E51665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8" w:type="dxa"/>
          </w:tcPr>
          <w:p w:rsidR="00C13D66" w:rsidRPr="00076803" w:rsidRDefault="00E51665" w:rsidP="004404D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E51665" w:rsidRPr="00076803" w:rsidRDefault="00E51665" w:rsidP="004404D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418" w:type="dxa"/>
          </w:tcPr>
          <w:p w:rsidR="00C13D66" w:rsidRDefault="00E51665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گل محمدیان </w:t>
            </w:r>
          </w:p>
          <w:p w:rsidR="00167039" w:rsidRDefault="00167039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------</w:t>
            </w:r>
          </w:p>
          <w:p w:rsidR="00167039" w:rsidRPr="00076803" w:rsidRDefault="00167039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3120" w:type="dxa"/>
          </w:tcPr>
          <w:p w:rsidR="00C13D66" w:rsidRPr="00076803" w:rsidRDefault="00E51665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فارسی عمومی (ث)</w:t>
            </w: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دانش خانواده </w:t>
            </w:r>
          </w:p>
        </w:tc>
        <w:tc>
          <w:tcPr>
            <w:tcW w:w="425" w:type="dxa"/>
          </w:tcPr>
          <w:p w:rsidR="00C13D66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553" w:type="dxa"/>
          </w:tcPr>
          <w:p w:rsidR="00C13D66" w:rsidRPr="00076803" w:rsidRDefault="007A54E0" w:rsidP="004404D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3</w:t>
            </w:r>
          </w:p>
          <w:p w:rsidR="007A54E0" w:rsidRPr="00076803" w:rsidRDefault="007A54E0" w:rsidP="004404D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7A54E0" w:rsidRPr="00076803" w:rsidRDefault="007A54E0" w:rsidP="004404D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000" w:type="dxa"/>
          </w:tcPr>
          <w:p w:rsidR="00C13D66" w:rsidRPr="00076803" w:rsidRDefault="00C13D6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2698" w:type="dxa"/>
          </w:tcPr>
          <w:p w:rsidR="00C13D66" w:rsidRPr="00076803" w:rsidRDefault="00E51665" w:rsidP="00744E12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فارسی عمومی (گ)</w:t>
            </w:r>
          </w:p>
          <w:p w:rsidR="007A54E0" w:rsidRPr="00076803" w:rsidRDefault="007A54E0" w:rsidP="00744E12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7A54E0" w:rsidP="00744E12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تفسیر </w:t>
            </w:r>
          </w:p>
          <w:p w:rsidR="00B50340" w:rsidRPr="00076803" w:rsidRDefault="00B50340" w:rsidP="00744E12">
            <w:pPr>
              <w:rPr>
                <w:rFonts w:cs="B Titr"/>
                <w:sz w:val="22"/>
                <w:szCs w:val="22"/>
                <w:rtl/>
              </w:rPr>
            </w:pPr>
          </w:p>
          <w:p w:rsidR="007A54E0" w:rsidRPr="00076803" w:rsidRDefault="00B50340" w:rsidP="00744E12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 xml:space="preserve"> مشاوره توانبخش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</w:p>
        </w:tc>
        <w:tc>
          <w:tcPr>
            <w:tcW w:w="709" w:type="dxa"/>
          </w:tcPr>
          <w:p w:rsidR="00C13D66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567" w:type="dxa"/>
          </w:tcPr>
          <w:p w:rsidR="00C13D66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3</w:t>
            </w: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7A54E0" w:rsidRPr="00076803" w:rsidRDefault="007A54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76" w:type="dxa"/>
          </w:tcPr>
          <w:p w:rsidR="00C13D66" w:rsidRPr="00076803" w:rsidRDefault="00C13D6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B50340" w:rsidRPr="00076803" w:rsidRDefault="00B5034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پایدار</w:t>
            </w:r>
          </w:p>
        </w:tc>
        <w:tc>
          <w:tcPr>
            <w:tcW w:w="2409" w:type="dxa"/>
          </w:tcPr>
          <w:p w:rsidR="0034699F" w:rsidRPr="00076803" w:rsidRDefault="004522AA" w:rsidP="00744E12">
            <w:pPr>
              <w:rPr>
                <w:rFonts w:cs="B Titr"/>
                <w:sz w:val="22"/>
                <w:szCs w:val="22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روش ها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تحق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ق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مشاوره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(</w:t>
            </w:r>
            <w:r w:rsidRPr="00076803">
              <w:rPr>
                <w:rFonts w:cs="B Titr"/>
                <w:sz w:val="22"/>
                <w:szCs w:val="22"/>
                <w:rtl/>
              </w:rPr>
              <w:t>عمل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ی)</w:t>
            </w:r>
            <w:r w:rsidR="0034699F" w:rsidRPr="00076803">
              <w:rPr>
                <w:rFonts w:cs="B Titr"/>
                <w:sz w:val="22"/>
                <w:szCs w:val="22"/>
                <w:rtl/>
              </w:rPr>
              <w:t xml:space="preserve"> </w:t>
            </w:r>
          </w:p>
          <w:p w:rsidR="0034699F" w:rsidRPr="00076803" w:rsidRDefault="0034699F" w:rsidP="00744E12">
            <w:pPr>
              <w:rPr>
                <w:rFonts w:cs="B Titr"/>
                <w:sz w:val="22"/>
                <w:szCs w:val="22"/>
              </w:rPr>
            </w:pPr>
          </w:p>
          <w:p w:rsidR="00C13D66" w:rsidRPr="00076803" w:rsidRDefault="0034699F" w:rsidP="00744E12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مشاوره اعت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اد</w:t>
            </w:r>
          </w:p>
          <w:p w:rsidR="00FC6F0A" w:rsidRPr="00076803" w:rsidRDefault="00FC6F0A" w:rsidP="00744E12">
            <w:pPr>
              <w:rPr>
                <w:rFonts w:cs="B Titr"/>
                <w:sz w:val="22"/>
                <w:szCs w:val="22"/>
                <w:rtl/>
              </w:rPr>
            </w:pPr>
          </w:p>
          <w:p w:rsidR="00FC6F0A" w:rsidRPr="00076803" w:rsidRDefault="00FC6F0A" w:rsidP="00744E12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</w:rPr>
              <w:t>تربیت بدنی 1</w:t>
            </w:r>
          </w:p>
        </w:tc>
        <w:tc>
          <w:tcPr>
            <w:tcW w:w="567" w:type="dxa"/>
          </w:tcPr>
          <w:p w:rsidR="00C13D66" w:rsidRPr="00076803" w:rsidRDefault="007A54E0" w:rsidP="004404D8">
            <w:pPr>
              <w:rPr>
                <w:rFonts w:cs="B Titr"/>
                <w:sz w:val="22"/>
                <w:szCs w:val="22"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lang w:bidi="fa-IR"/>
              </w:rPr>
            </w:pP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lang w:bidi="fa-IR"/>
              </w:rPr>
            </w:pP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lang w:bidi="fa-IR"/>
              </w:rPr>
              <w:t>6</w:t>
            </w: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13D66" w:rsidRPr="00076803" w:rsidRDefault="007A54E0" w:rsidP="004404D8">
            <w:pPr>
              <w:rPr>
                <w:rFonts w:cs="B Titr"/>
                <w:sz w:val="22"/>
                <w:szCs w:val="22"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lang w:bidi="fa-IR"/>
              </w:rPr>
            </w:pP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lang w:bidi="fa-IR"/>
              </w:rPr>
            </w:pP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lang w:bidi="fa-IR"/>
              </w:rPr>
              <w:t>2</w:t>
            </w: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89" w:type="dxa"/>
          </w:tcPr>
          <w:p w:rsidR="00C13D66" w:rsidRPr="00076803" w:rsidRDefault="007A54E0" w:rsidP="004404D8">
            <w:pPr>
              <w:rPr>
                <w:rFonts w:cs="B Titr"/>
                <w:sz w:val="22"/>
                <w:szCs w:val="22"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مرادی </w:t>
            </w: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lang w:bidi="fa-IR"/>
              </w:rPr>
            </w:pP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lang w:bidi="fa-IR"/>
              </w:rPr>
            </w:pPr>
          </w:p>
          <w:p w:rsidR="0034699F" w:rsidRPr="00076803" w:rsidRDefault="0034699F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میلادی </w:t>
            </w: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----</w:t>
            </w:r>
          </w:p>
          <w:p w:rsidR="00FC6F0A" w:rsidRPr="00076803" w:rsidRDefault="00FC6F0A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</w:tr>
      <w:tr w:rsidR="00076803" w:rsidRPr="00076803" w:rsidTr="00E879E9">
        <w:trPr>
          <w:cantSplit/>
          <w:trHeight w:val="2144"/>
        </w:trPr>
        <w:tc>
          <w:tcPr>
            <w:tcW w:w="1007" w:type="dxa"/>
            <w:textDirection w:val="btLr"/>
            <w:vAlign w:val="center"/>
          </w:tcPr>
          <w:p w:rsidR="00C13D66" w:rsidRPr="00076803" w:rsidRDefault="00C13D66" w:rsidP="004404D8">
            <w:pPr>
              <w:ind w:left="113" w:right="113"/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  <w:r w:rsidRPr="00076803">
              <w:rPr>
                <w:rFonts w:cs="B Titr" w:hint="cs"/>
                <w:rtl/>
                <w:lang w:bidi="fa-IR"/>
              </w:rPr>
              <w:t>جهار شنبه</w:t>
            </w:r>
          </w:p>
        </w:tc>
        <w:tc>
          <w:tcPr>
            <w:tcW w:w="3543" w:type="dxa"/>
          </w:tcPr>
          <w:p w:rsidR="00C13D66" w:rsidRPr="00076803" w:rsidRDefault="004B38E0" w:rsidP="00F03209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مشاوره تحص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(</w:t>
            </w:r>
            <w:r w:rsidRPr="00076803">
              <w:rPr>
                <w:rFonts w:cs="B Titr"/>
                <w:sz w:val="22"/>
                <w:szCs w:val="22"/>
                <w:rtl/>
              </w:rPr>
              <w:t>عمل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ی)</w:t>
            </w:r>
            <w:r w:rsidR="003F5BA0" w:rsidRPr="00076803">
              <w:rPr>
                <w:rFonts w:cs="B Titr" w:hint="cs"/>
                <w:sz w:val="22"/>
                <w:szCs w:val="22"/>
                <w:rtl/>
              </w:rPr>
              <w:t>- گ 1</w:t>
            </w:r>
          </w:p>
          <w:p w:rsidR="00304E1D" w:rsidRPr="00076803" w:rsidRDefault="004B38E0" w:rsidP="00F03209">
            <w:pPr>
              <w:rPr>
                <w:rFonts w:cs="B Titr"/>
                <w:sz w:val="22"/>
                <w:szCs w:val="22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آس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ب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شناس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روان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</w:rPr>
              <w:t xml:space="preserve"> 1</w:t>
            </w:r>
            <w:r w:rsidR="003F5BA0" w:rsidRPr="00076803">
              <w:rPr>
                <w:rFonts w:cs="B Titr" w:hint="cs"/>
                <w:sz w:val="22"/>
                <w:szCs w:val="22"/>
                <w:rtl/>
              </w:rPr>
              <w:t>- گ 2</w:t>
            </w:r>
            <w:r w:rsidR="00304E1D" w:rsidRPr="00076803">
              <w:rPr>
                <w:rFonts w:cs="B Titr" w:hint="cs"/>
                <w:sz w:val="22"/>
                <w:szCs w:val="22"/>
                <w:rtl/>
              </w:rPr>
              <w:t xml:space="preserve"> </w:t>
            </w:r>
          </w:p>
          <w:p w:rsidR="004B38E0" w:rsidRPr="00076803" w:rsidRDefault="004B38E0" w:rsidP="00F03209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304E1D" w:rsidRPr="00076803" w:rsidRDefault="00355826" w:rsidP="00934460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  <w:r w:rsidR="00632E62" w:rsidRPr="00076803">
              <w:rPr>
                <w:rFonts w:cs="B Titr"/>
                <w:sz w:val="22"/>
                <w:szCs w:val="22"/>
                <w:lang w:bidi="fa-IR"/>
              </w:rPr>
              <w:t xml:space="preserve">   </w:t>
            </w:r>
          </w:p>
        </w:tc>
        <w:tc>
          <w:tcPr>
            <w:tcW w:w="708" w:type="dxa"/>
          </w:tcPr>
          <w:p w:rsidR="00C13D66" w:rsidRPr="00076803" w:rsidRDefault="00355826" w:rsidP="004404D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355826" w:rsidRPr="00076803" w:rsidRDefault="00355826" w:rsidP="004404D8">
            <w:pPr>
              <w:jc w:val="center"/>
              <w:rPr>
                <w:rFonts w:cs="B Titr"/>
                <w:sz w:val="22"/>
                <w:szCs w:val="22"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304E1D" w:rsidRPr="00076803" w:rsidRDefault="00304E1D" w:rsidP="00934460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1418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رشیدی 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حجت خواه </w:t>
            </w:r>
          </w:p>
          <w:p w:rsidR="00304E1D" w:rsidRPr="00076803" w:rsidRDefault="00304E1D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3120" w:type="dxa"/>
          </w:tcPr>
          <w:p w:rsidR="00C13D66" w:rsidRPr="00076803" w:rsidRDefault="004B38E0" w:rsidP="004404D8">
            <w:pPr>
              <w:rPr>
                <w:rFonts w:cs="B Titr"/>
                <w:sz w:val="20"/>
                <w:szCs w:val="20"/>
                <w:rtl/>
              </w:rPr>
            </w:pPr>
            <w:r w:rsidRPr="00076803">
              <w:rPr>
                <w:rFonts w:cs="B Titr"/>
                <w:sz w:val="20"/>
                <w:szCs w:val="20"/>
                <w:rtl/>
              </w:rPr>
              <w:t>مشاوره تحص</w:t>
            </w:r>
            <w:r w:rsidRPr="00076803">
              <w:rPr>
                <w:rFonts w:cs="B Titr" w:hint="cs"/>
                <w:sz w:val="20"/>
                <w:szCs w:val="20"/>
                <w:rtl/>
              </w:rPr>
              <w:t>ی</w:t>
            </w:r>
            <w:r w:rsidRPr="00076803">
              <w:rPr>
                <w:rFonts w:cs="B Titr" w:hint="eastAsia"/>
                <w:sz w:val="20"/>
                <w:szCs w:val="20"/>
                <w:rtl/>
              </w:rPr>
              <w:t>ل</w:t>
            </w:r>
            <w:r w:rsidRPr="00076803">
              <w:rPr>
                <w:rFonts w:cs="B Titr" w:hint="cs"/>
                <w:sz w:val="20"/>
                <w:szCs w:val="20"/>
                <w:rtl/>
              </w:rPr>
              <w:t>ی</w:t>
            </w:r>
            <w:r w:rsidRPr="00076803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076803">
              <w:rPr>
                <w:rFonts w:cs="B Titr" w:hint="cs"/>
                <w:sz w:val="20"/>
                <w:szCs w:val="20"/>
                <w:rtl/>
              </w:rPr>
              <w:t>(</w:t>
            </w:r>
            <w:r w:rsidRPr="00076803">
              <w:rPr>
                <w:rFonts w:cs="B Titr"/>
                <w:sz w:val="20"/>
                <w:szCs w:val="20"/>
                <w:rtl/>
              </w:rPr>
              <w:t>عمل</w:t>
            </w:r>
            <w:r w:rsidRPr="00076803">
              <w:rPr>
                <w:rFonts w:cs="B Titr" w:hint="cs"/>
                <w:sz w:val="20"/>
                <w:szCs w:val="20"/>
                <w:rtl/>
              </w:rPr>
              <w:t>ی)</w:t>
            </w:r>
            <w:r w:rsidR="009C3DBB" w:rsidRPr="00076803">
              <w:rPr>
                <w:rFonts w:cs="B Titr" w:hint="cs"/>
                <w:sz w:val="20"/>
                <w:szCs w:val="20"/>
                <w:rtl/>
              </w:rPr>
              <w:t>-گ2</w:t>
            </w:r>
          </w:p>
          <w:p w:rsidR="004B38E0" w:rsidRPr="00076803" w:rsidRDefault="004B38E0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آس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ب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شناس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روان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</w:rPr>
              <w:t xml:space="preserve"> 1</w:t>
            </w:r>
            <w:r w:rsidR="009C3DBB" w:rsidRPr="00076803">
              <w:rPr>
                <w:rFonts w:cs="B Titr" w:hint="cs"/>
                <w:sz w:val="22"/>
                <w:szCs w:val="22"/>
                <w:rtl/>
              </w:rPr>
              <w:t>- گ 1</w:t>
            </w:r>
          </w:p>
        </w:tc>
        <w:tc>
          <w:tcPr>
            <w:tcW w:w="425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553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000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رشیدی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حجت خواه </w:t>
            </w:r>
          </w:p>
        </w:tc>
        <w:tc>
          <w:tcPr>
            <w:tcW w:w="2698" w:type="dxa"/>
          </w:tcPr>
          <w:p w:rsidR="00C13D66" w:rsidRPr="00076803" w:rsidRDefault="00212D1C" w:rsidP="004404D8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مشاوره شغل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(</w:t>
            </w:r>
            <w:r w:rsidRPr="00076803">
              <w:rPr>
                <w:rFonts w:cs="B Titr"/>
                <w:sz w:val="22"/>
                <w:szCs w:val="22"/>
                <w:rtl/>
              </w:rPr>
              <w:t>عمل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ی)</w:t>
            </w:r>
            <w:r w:rsidR="002A52D7">
              <w:rPr>
                <w:rFonts w:cs="B Titr" w:hint="cs"/>
                <w:sz w:val="22"/>
                <w:szCs w:val="22"/>
                <w:rtl/>
              </w:rPr>
              <w:t xml:space="preserve"> </w:t>
            </w:r>
            <w:bookmarkStart w:id="0" w:name="_GoBack"/>
            <w:bookmarkEnd w:id="0"/>
          </w:p>
          <w:p w:rsidR="00212D1C" w:rsidRPr="00076803" w:rsidRDefault="00212D1C" w:rsidP="004404D8">
            <w:pPr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b/>
                <w:bCs/>
                <w:sz w:val="22"/>
                <w:szCs w:val="22"/>
                <w:rtl/>
              </w:rPr>
              <w:t>فیزیولوژی اعصاب و غدد</w:t>
            </w:r>
          </w:p>
        </w:tc>
        <w:tc>
          <w:tcPr>
            <w:tcW w:w="709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76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رشیدی </w:t>
            </w:r>
          </w:p>
          <w:p w:rsidR="00355826" w:rsidRPr="00076803" w:rsidRDefault="005A250C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نصرتی </w:t>
            </w:r>
          </w:p>
        </w:tc>
        <w:tc>
          <w:tcPr>
            <w:tcW w:w="2409" w:type="dxa"/>
          </w:tcPr>
          <w:p w:rsidR="00C13D66" w:rsidRPr="00076803" w:rsidRDefault="00212D1C" w:rsidP="003C2493">
            <w:pPr>
              <w:rPr>
                <w:rFonts w:cs="B Titr"/>
                <w:sz w:val="22"/>
                <w:szCs w:val="22"/>
                <w:rtl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کارورز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 مشاوره ۱</w:t>
            </w:r>
            <w:r w:rsidR="00B14C22">
              <w:rPr>
                <w:rFonts w:cs="B Titr" w:hint="cs"/>
                <w:sz w:val="22"/>
                <w:szCs w:val="22"/>
                <w:rtl/>
              </w:rPr>
              <w:t>- گ1</w:t>
            </w:r>
          </w:p>
          <w:p w:rsidR="004522AA" w:rsidRPr="00076803" w:rsidRDefault="004522AA" w:rsidP="003C2493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5064B0" w:rsidRPr="00076803" w:rsidRDefault="005064B0" w:rsidP="003C2493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/>
                <w:sz w:val="22"/>
                <w:szCs w:val="22"/>
                <w:rtl/>
              </w:rPr>
              <w:t>نظر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ه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ها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مشاوره و</w:t>
            </w:r>
            <w:r w:rsidRPr="00076803">
              <w:rPr>
                <w:rFonts w:cs="B Titr" w:hint="eastAsia"/>
                <w:sz w:val="22"/>
                <w:szCs w:val="22"/>
                <w:rtl/>
              </w:rPr>
              <w:t>روان</w:t>
            </w:r>
            <w:r w:rsidRPr="00076803">
              <w:rPr>
                <w:rFonts w:cs="B Titr"/>
                <w:sz w:val="22"/>
                <w:szCs w:val="22"/>
                <w:rtl/>
              </w:rPr>
              <w:t xml:space="preserve"> درمان</w:t>
            </w:r>
            <w:r w:rsidRPr="00076803">
              <w:rPr>
                <w:rFonts w:cs="B Titr" w:hint="cs"/>
                <w:sz w:val="22"/>
                <w:szCs w:val="22"/>
                <w:rtl/>
              </w:rPr>
              <w:t>ی</w:t>
            </w:r>
            <w:r w:rsidRPr="00076803">
              <w:rPr>
                <w:rFonts w:cs="B Titr"/>
                <w:sz w:val="22"/>
                <w:szCs w:val="22"/>
              </w:rPr>
              <w:t xml:space="preserve"> 1</w:t>
            </w:r>
          </w:p>
        </w:tc>
        <w:tc>
          <w:tcPr>
            <w:tcW w:w="567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89" w:type="dxa"/>
          </w:tcPr>
          <w:p w:rsidR="00C13D6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رشیدی </w:t>
            </w: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355826" w:rsidRPr="00076803" w:rsidRDefault="00355826" w:rsidP="004404D8">
            <w:pPr>
              <w:rPr>
                <w:rFonts w:cs="B Titr"/>
                <w:sz w:val="22"/>
                <w:szCs w:val="22"/>
                <w:rtl/>
                <w:lang w:bidi="fa-IR"/>
              </w:rPr>
            </w:pPr>
            <w:r w:rsidRPr="00076803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مرادی </w:t>
            </w:r>
          </w:p>
        </w:tc>
      </w:tr>
    </w:tbl>
    <w:p w:rsidR="004429F8" w:rsidRPr="00076803" w:rsidRDefault="00A53AD4" w:rsidP="007670DF">
      <w:pPr>
        <w:jc w:val="center"/>
        <w:rPr>
          <w:rFonts w:cs="B Titr"/>
          <w:sz w:val="32"/>
          <w:szCs w:val="32"/>
          <w:rtl/>
          <w:lang w:bidi="fa-IR"/>
        </w:rPr>
      </w:pPr>
      <w:r w:rsidRPr="00076803">
        <w:rPr>
          <w:rFonts w:cs="B Titr" w:hint="cs"/>
          <w:sz w:val="32"/>
          <w:szCs w:val="32"/>
          <w:rtl/>
          <w:lang w:bidi="fa-IR"/>
        </w:rPr>
        <w:t>برنامه هفت</w:t>
      </w:r>
      <w:r w:rsidR="00494F30" w:rsidRPr="00076803">
        <w:rPr>
          <w:rFonts w:cs="B Titr" w:hint="cs"/>
          <w:sz w:val="32"/>
          <w:szCs w:val="32"/>
          <w:rtl/>
          <w:lang w:bidi="fa-IR"/>
        </w:rPr>
        <w:t>گ</w:t>
      </w:r>
      <w:r w:rsidRPr="00076803">
        <w:rPr>
          <w:rFonts w:cs="B Titr" w:hint="cs"/>
          <w:sz w:val="32"/>
          <w:szCs w:val="32"/>
          <w:rtl/>
          <w:lang w:bidi="fa-IR"/>
        </w:rPr>
        <w:t xml:space="preserve">ي </w:t>
      </w:r>
      <w:r w:rsidR="00494F30" w:rsidRPr="00076803">
        <w:rPr>
          <w:rFonts w:cs="B Titr" w:hint="cs"/>
          <w:sz w:val="32"/>
          <w:szCs w:val="32"/>
          <w:rtl/>
          <w:lang w:bidi="fa-IR"/>
        </w:rPr>
        <w:t>گ</w:t>
      </w:r>
      <w:r w:rsidRPr="00076803">
        <w:rPr>
          <w:rFonts w:cs="B Titr" w:hint="cs"/>
          <w:sz w:val="32"/>
          <w:szCs w:val="32"/>
          <w:rtl/>
          <w:lang w:bidi="fa-IR"/>
        </w:rPr>
        <w:t xml:space="preserve">روه </w:t>
      </w:r>
      <w:r w:rsidR="00B71E01" w:rsidRPr="00076803">
        <w:rPr>
          <w:rFonts w:cs="B Titr" w:hint="cs"/>
          <w:sz w:val="32"/>
          <w:szCs w:val="32"/>
          <w:rtl/>
          <w:lang w:bidi="fa-IR"/>
        </w:rPr>
        <w:t>مشاوره و راهنمایی</w:t>
      </w:r>
      <w:r w:rsidRPr="00076803">
        <w:rPr>
          <w:rFonts w:cs="B Titr" w:hint="cs"/>
          <w:sz w:val="32"/>
          <w:szCs w:val="32"/>
          <w:rtl/>
          <w:lang w:bidi="fa-IR"/>
        </w:rPr>
        <w:t xml:space="preserve"> نيمسال </w:t>
      </w:r>
      <w:r w:rsidR="007670DF" w:rsidRPr="00076803">
        <w:rPr>
          <w:rFonts w:cs="B Titr" w:hint="cs"/>
          <w:sz w:val="32"/>
          <w:szCs w:val="32"/>
          <w:rtl/>
          <w:lang w:bidi="fa-IR"/>
        </w:rPr>
        <w:t xml:space="preserve">دوم </w:t>
      </w:r>
      <w:r w:rsidR="00C13D66" w:rsidRPr="00076803">
        <w:rPr>
          <w:rFonts w:cs="B Titr"/>
          <w:sz w:val="32"/>
          <w:szCs w:val="32"/>
          <w:lang w:bidi="fa-IR"/>
        </w:rPr>
        <w:t xml:space="preserve">  </w:t>
      </w:r>
      <w:r w:rsidR="007670DF" w:rsidRPr="00076803">
        <w:rPr>
          <w:rFonts w:cs="B Titr" w:hint="cs"/>
          <w:sz w:val="32"/>
          <w:szCs w:val="32"/>
          <w:rtl/>
          <w:lang w:bidi="fa-IR"/>
        </w:rPr>
        <w:t>404-405</w:t>
      </w:r>
      <w:r w:rsidR="00C13D66" w:rsidRPr="00076803">
        <w:rPr>
          <w:rFonts w:cs="B Titr"/>
          <w:sz w:val="32"/>
          <w:szCs w:val="32"/>
          <w:lang w:bidi="fa-IR"/>
        </w:rPr>
        <w:t xml:space="preserve"> </w:t>
      </w:r>
      <w:r w:rsidR="00881B2E" w:rsidRPr="00076803">
        <w:rPr>
          <w:rFonts w:cs="B Titr" w:hint="cs"/>
          <w:sz w:val="32"/>
          <w:szCs w:val="32"/>
          <w:rtl/>
          <w:lang w:bidi="fa-IR"/>
        </w:rPr>
        <w:t xml:space="preserve">در مقطع </w:t>
      </w:r>
      <w:r w:rsidR="004D2C98" w:rsidRPr="00076803">
        <w:rPr>
          <w:rFonts w:cs="B Titr" w:hint="cs"/>
          <w:sz w:val="32"/>
          <w:szCs w:val="32"/>
          <w:rtl/>
          <w:lang w:bidi="fa-IR"/>
        </w:rPr>
        <w:t xml:space="preserve">کارشناسی </w:t>
      </w:r>
    </w:p>
    <w:sectPr w:rsidR="004429F8" w:rsidRPr="00076803" w:rsidSect="003323BA">
      <w:pgSz w:w="23814" w:h="16840" w:orient="landscape" w:code="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Mitra"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269D8"/>
    <w:multiLevelType w:val="hybridMultilevel"/>
    <w:tmpl w:val="63264174"/>
    <w:lvl w:ilvl="0" w:tplc="7326F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ED"/>
    <w:rsid w:val="00000B16"/>
    <w:rsid w:val="000304CF"/>
    <w:rsid w:val="00036915"/>
    <w:rsid w:val="00061855"/>
    <w:rsid w:val="00061D42"/>
    <w:rsid w:val="00076803"/>
    <w:rsid w:val="0007775B"/>
    <w:rsid w:val="000A5FE7"/>
    <w:rsid w:val="000B3023"/>
    <w:rsid w:val="000C7A4D"/>
    <w:rsid w:val="000D61C3"/>
    <w:rsid w:val="000D6AA6"/>
    <w:rsid w:val="00100C0D"/>
    <w:rsid w:val="001026FA"/>
    <w:rsid w:val="00112F58"/>
    <w:rsid w:val="0011559C"/>
    <w:rsid w:val="00124811"/>
    <w:rsid w:val="00130135"/>
    <w:rsid w:val="001319E6"/>
    <w:rsid w:val="00135C70"/>
    <w:rsid w:val="00142D3C"/>
    <w:rsid w:val="00147BB2"/>
    <w:rsid w:val="00167039"/>
    <w:rsid w:val="0019642E"/>
    <w:rsid w:val="001F2DA7"/>
    <w:rsid w:val="00211B7C"/>
    <w:rsid w:val="00212D1C"/>
    <w:rsid w:val="00215865"/>
    <w:rsid w:val="00234CCE"/>
    <w:rsid w:val="00286582"/>
    <w:rsid w:val="002930CE"/>
    <w:rsid w:val="002A52D7"/>
    <w:rsid w:val="002C1E8C"/>
    <w:rsid w:val="002D3686"/>
    <w:rsid w:val="002D43AD"/>
    <w:rsid w:val="002D57ED"/>
    <w:rsid w:val="002E348F"/>
    <w:rsid w:val="002F0CD8"/>
    <w:rsid w:val="00303353"/>
    <w:rsid w:val="00304D41"/>
    <w:rsid w:val="00304E1D"/>
    <w:rsid w:val="00313A8A"/>
    <w:rsid w:val="00324853"/>
    <w:rsid w:val="00325C85"/>
    <w:rsid w:val="003323BA"/>
    <w:rsid w:val="00334748"/>
    <w:rsid w:val="003377EE"/>
    <w:rsid w:val="00341F87"/>
    <w:rsid w:val="0034325A"/>
    <w:rsid w:val="0034699F"/>
    <w:rsid w:val="00355826"/>
    <w:rsid w:val="00357AAB"/>
    <w:rsid w:val="003604D8"/>
    <w:rsid w:val="003A1F6D"/>
    <w:rsid w:val="003C2493"/>
    <w:rsid w:val="003F5BA0"/>
    <w:rsid w:val="003F7556"/>
    <w:rsid w:val="00433DC9"/>
    <w:rsid w:val="004404D8"/>
    <w:rsid w:val="004429F8"/>
    <w:rsid w:val="004522AA"/>
    <w:rsid w:val="00465A78"/>
    <w:rsid w:val="004726E7"/>
    <w:rsid w:val="004816C3"/>
    <w:rsid w:val="00487333"/>
    <w:rsid w:val="00494662"/>
    <w:rsid w:val="00494F30"/>
    <w:rsid w:val="00497D4C"/>
    <w:rsid w:val="004A41E2"/>
    <w:rsid w:val="004A50FC"/>
    <w:rsid w:val="004B38E0"/>
    <w:rsid w:val="004B6667"/>
    <w:rsid w:val="004C42A0"/>
    <w:rsid w:val="004C7FAD"/>
    <w:rsid w:val="004D2C98"/>
    <w:rsid w:val="004D4CCE"/>
    <w:rsid w:val="004F06DA"/>
    <w:rsid w:val="005064B0"/>
    <w:rsid w:val="00512CB1"/>
    <w:rsid w:val="00523364"/>
    <w:rsid w:val="00524483"/>
    <w:rsid w:val="00532769"/>
    <w:rsid w:val="005340D4"/>
    <w:rsid w:val="005450E2"/>
    <w:rsid w:val="00547A28"/>
    <w:rsid w:val="00550B77"/>
    <w:rsid w:val="00567738"/>
    <w:rsid w:val="0057022D"/>
    <w:rsid w:val="00583081"/>
    <w:rsid w:val="005903C8"/>
    <w:rsid w:val="00591205"/>
    <w:rsid w:val="0059540B"/>
    <w:rsid w:val="005A250C"/>
    <w:rsid w:val="005A2C75"/>
    <w:rsid w:val="005A2DD0"/>
    <w:rsid w:val="005B5E79"/>
    <w:rsid w:val="005C55FC"/>
    <w:rsid w:val="005E56B4"/>
    <w:rsid w:val="005E6E8E"/>
    <w:rsid w:val="005F696B"/>
    <w:rsid w:val="00607628"/>
    <w:rsid w:val="00623EC4"/>
    <w:rsid w:val="00632E62"/>
    <w:rsid w:val="006415B4"/>
    <w:rsid w:val="0066287B"/>
    <w:rsid w:val="00667F7A"/>
    <w:rsid w:val="00691B3D"/>
    <w:rsid w:val="006A0200"/>
    <w:rsid w:val="006A7E3D"/>
    <w:rsid w:val="006B51A4"/>
    <w:rsid w:val="006B75F4"/>
    <w:rsid w:val="006C2B4B"/>
    <w:rsid w:val="006D7930"/>
    <w:rsid w:val="006F2DE9"/>
    <w:rsid w:val="00727BAF"/>
    <w:rsid w:val="00730459"/>
    <w:rsid w:val="00742C2A"/>
    <w:rsid w:val="00744E12"/>
    <w:rsid w:val="007645BB"/>
    <w:rsid w:val="007670DF"/>
    <w:rsid w:val="00790B2E"/>
    <w:rsid w:val="00793BF1"/>
    <w:rsid w:val="007A54E0"/>
    <w:rsid w:val="007B4270"/>
    <w:rsid w:val="007B573C"/>
    <w:rsid w:val="007D4AEE"/>
    <w:rsid w:val="007F0E7F"/>
    <w:rsid w:val="0082055F"/>
    <w:rsid w:val="00820C78"/>
    <w:rsid w:val="00830DD0"/>
    <w:rsid w:val="008379E2"/>
    <w:rsid w:val="00860CE0"/>
    <w:rsid w:val="00872106"/>
    <w:rsid w:val="00881B2E"/>
    <w:rsid w:val="00884530"/>
    <w:rsid w:val="00896F09"/>
    <w:rsid w:val="008E03D9"/>
    <w:rsid w:val="008E7050"/>
    <w:rsid w:val="008F1784"/>
    <w:rsid w:val="00905F54"/>
    <w:rsid w:val="0091112C"/>
    <w:rsid w:val="009115AD"/>
    <w:rsid w:val="00934460"/>
    <w:rsid w:val="009371B3"/>
    <w:rsid w:val="00944B63"/>
    <w:rsid w:val="00961B2E"/>
    <w:rsid w:val="009647C2"/>
    <w:rsid w:val="00966E1C"/>
    <w:rsid w:val="0097615E"/>
    <w:rsid w:val="009774CD"/>
    <w:rsid w:val="00993C51"/>
    <w:rsid w:val="009A5D13"/>
    <w:rsid w:val="009A6DAC"/>
    <w:rsid w:val="009B4807"/>
    <w:rsid w:val="009C1CC1"/>
    <w:rsid w:val="009C3DBB"/>
    <w:rsid w:val="009C63D7"/>
    <w:rsid w:val="009E313A"/>
    <w:rsid w:val="00A210F3"/>
    <w:rsid w:val="00A365D4"/>
    <w:rsid w:val="00A5093A"/>
    <w:rsid w:val="00A53AD4"/>
    <w:rsid w:val="00A87047"/>
    <w:rsid w:val="00AB6A16"/>
    <w:rsid w:val="00AB7CA0"/>
    <w:rsid w:val="00AD2246"/>
    <w:rsid w:val="00AF64ED"/>
    <w:rsid w:val="00B07649"/>
    <w:rsid w:val="00B14C22"/>
    <w:rsid w:val="00B46808"/>
    <w:rsid w:val="00B50340"/>
    <w:rsid w:val="00B54049"/>
    <w:rsid w:val="00B55FC4"/>
    <w:rsid w:val="00B71E01"/>
    <w:rsid w:val="00B778F4"/>
    <w:rsid w:val="00B862CD"/>
    <w:rsid w:val="00BD58CC"/>
    <w:rsid w:val="00BE1052"/>
    <w:rsid w:val="00BF4CE4"/>
    <w:rsid w:val="00C0123E"/>
    <w:rsid w:val="00C04441"/>
    <w:rsid w:val="00C13D66"/>
    <w:rsid w:val="00C20381"/>
    <w:rsid w:val="00C305D2"/>
    <w:rsid w:val="00C30E31"/>
    <w:rsid w:val="00C46813"/>
    <w:rsid w:val="00C5150D"/>
    <w:rsid w:val="00C519BF"/>
    <w:rsid w:val="00C6415E"/>
    <w:rsid w:val="00CC0031"/>
    <w:rsid w:val="00CC0B7D"/>
    <w:rsid w:val="00CC2089"/>
    <w:rsid w:val="00CD528D"/>
    <w:rsid w:val="00D10C08"/>
    <w:rsid w:val="00D10CC4"/>
    <w:rsid w:val="00D61637"/>
    <w:rsid w:val="00D64B06"/>
    <w:rsid w:val="00D667D7"/>
    <w:rsid w:val="00D805BB"/>
    <w:rsid w:val="00D80B6C"/>
    <w:rsid w:val="00DA7D6A"/>
    <w:rsid w:val="00DD655B"/>
    <w:rsid w:val="00DD7B19"/>
    <w:rsid w:val="00DE20A4"/>
    <w:rsid w:val="00DE442F"/>
    <w:rsid w:val="00DE7BCA"/>
    <w:rsid w:val="00E4525F"/>
    <w:rsid w:val="00E51665"/>
    <w:rsid w:val="00E73413"/>
    <w:rsid w:val="00E74C13"/>
    <w:rsid w:val="00E81C0A"/>
    <w:rsid w:val="00E82CD5"/>
    <w:rsid w:val="00E85505"/>
    <w:rsid w:val="00E85A57"/>
    <w:rsid w:val="00E879E9"/>
    <w:rsid w:val="00E948D8"/>
    <w:rsid w:val="00EA5747"/>
    <w:rsid w:val="00EF5B5F"/>
    <w:rsid w:val="00F03209"/>
    <w:rsid w:val="00F93774"/>
    <w:rsid w:val="00FB2625"/>
    <w:rsid w:val="00FC4C47"/>
    <w:rsid w:val="00FC6F0A"/>
    <w:rsid w:val="00FD14BF"/>
    <w:rsid w:val="00FE5443"/>
    <w:rsid w:val="00FE683C"/>
    <w:rsid w:val="00FF2951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AEF2"/>
  <w15:docId w15:val="{1BC84F6F-6AFA-4522-A41B-7803B834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3C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D57E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ايام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ايام</dc:title>
  <dc:creator>rasool86</dc:creator>
  <cp:lastModifiedBy>pc.yalve</cp:lastModifiedBy>
  <cp:revision>102</cp:revision>
  <cp:lastPrinted>2012-12-22T09:50:00Z</cp:lastPrinted>
  <dcterms:created xsi:type="dcterms:W3CDTF">2020-12-12T06:58:00Z</dcterms:created>
  <dcterms:modified xsi:type="dcterms:W3CDTF">2025-12-21T10:43:00Z</dcterms:modified>
</cp:coreProperties>
</file>